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26CD" w14:textId="7E8F6BA0" w:rsidR="00115501" w:rsidRPr="00294D2D" w:rsidRDefault="00115501" w:rsidP="00115501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</w:t>
      </w:r>
      <w:r>
        <w:rPr>
          <w:rFonts w:ascii="BIZ UDPゴシック" w:eastAsia="BIZ UDPゴシック" w:hAnsi="BIZ UDPゴシック" w:cs="ＭＳ ゴシック" w:hint="eastAsia"/>
          <w:szCs w:val="21"/>
        </w:rPr>
        <w:t>３</w:t>
      </w:r>
      <w:r w:rsidRPr="00294D2D">
        <w:rPr>
          <w:rFonts w:ascii="BIZ UDPゴシック" w:eastAsia="BIZ UDPゴシック" w:hAnsi="BIZ UDPゴシック" w:cs="ＭＳ ゴシック"/>
          <w:szCs w:val="21"/>
        </w:rPr>
        <w:t>）</w:t>
      </w:r>
    </w:p>
    <w:p w14:paraId="032645F1" w14:textId="00AAA085" w:rsidR="00115501" w:rsidRPr="0007269F" w:rsidRDefault="005F4EC7" w:rsidP="00115501">
      <w:pPr>
        <w:jc w:val="center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cs="ＭＳ ゴシック" w:hint="eastAsia"/>
          <w:bCs/>
          <w:sz w:val="24"/>
        </w:rPr>
        <w:t>応募</w:t>
      </w:r>
      <w:r w:rsidR="00115501">
        <w:rPr>
          <w:rFonts w:ascii="BIZ UDPゴシック" w:eastAsia="BIZ UDPゴシック" w:hAnsi="BIZ UDPゴシック" w:cs="ＭＳ ゴシック" w:hint="eastAsia"/>
          <w:bCs/>
          <w:sz w:val="24"/>
        </w:rPr>
        <w:t>シート</w:t>
      </w:r>
    </w:p>
    <w:p w14:paraId="6E55DC41" w14:textId="77777777" w:rsidR="00115501" w:rsidRPr="00294D2D" w:rsidRDefault="00115501" w:rsidP="00115501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EEFA22C" w14:textId="715B1C0C" w:rsidR="00115501" w:rsidRPr="007C5268" w:rsidRDefault="00115501" w:rsidP="00115501">
      <w:pPr>
        <w:rPr>
          <w:rFonts w:asciiTheme="minorEastAsia" w:eastAsiaTheme="minorEastAsia" w:hAnsiTheme="minorEastAsia"/>
        </w:rPr>
      </w:pPr>
      <w:r w:rsidRPr="007C5268">
        <w:rPr>
          <w:rFonts w:asciiTheme="minorEastAsia" w:eastAsiaTheme="minorEastAsia" w:hAnsiTheme="minorEastAsia" w:cs="ＭＳ ゴシック"/>
          <w:sz w:val="24"/>
        </w:rPr>
        <w:t xml:space="preserve">　　　　　　　　　</w:t>
      </w:r>
      <w:r w:rsidRPr="007C5268"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　</w:t>
      </w:r>
      <w:r w:rsidRPr="007C5268">
        <w:rPr>
          <w:rFonts w:asciiTheme="minorEastAsia" w:eastAsiaTheme="minorEastAsia" w:hAnsiTheme="minorEastAsia" w:cs="ＭＳ ゴシック"/>
          <w:sz w:val="24"/>
        </w:rPr>
        <w:t xml:space="preserve">　</w:t>
      </w:r>
      <w:r w:rsidR="002D2488">
        <w:rPr>
          <w:rFonts w:asciiTheme="minorEastAsia" w:eastAsiaTheme="minorEastAsia" w:hAnsiTheme="minorEastAsia" w:cs="ＭＳ ゴシック" w:hint="eastAsia"/>
          <w:sz w:val="24"/>
        </w:rPr>
        <w:t xml:space="preserve">　　</w:t>
      </w:r>
      <w:r w:rsidRPr="007C5268">
        <w:rPr>
          <w:rFonts w:asciiTheme="minorEastAsia" w:eastAsiaTheme="minorEastAsia" w:hAnsiTheme="minorEastAsia" w:cs="ＭＳ ゴシック"/>
          <w:sz w:val="24"/>
        </w:rPr>
        <w:t>年　　月　　日</w:t>
      </w:r>
    </w:p>
    <w:p w14:paraId="18A8B1B4" w14:textId="77777777" w:rsidR="00115501" w:rsidRPr="00294D2D" w:rsidRDefault="00115501" w:rsidP="00115501">
      <w:pPr>
        <w:rPr>
          <w:rFonts w:ascii="BIZ UDPゴシック" w:eastAsia="BIZ UDPゴシック" w:hAnsi="BIZ UDPゴシック" w:cs="ＭＳ ゴシック"/>
          <w:sz w:val="24"/>
        </w:rPr>
      </w:pPr>
    </w:p>
    <w:p w14:paraId="1AB5FF90" w14:textId="4F4FF08B" w:rsidR="00115501" w:rsidRPr="00294D2D" w:rsidRDefault="00115501" w:rsidP="00115501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</w:t>
      </w:r>
      <w:r w:rsidR="002D2488"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531A017E" w14:textId="48CBEBD2" w:rsidR="00115501" w:rsidRPr="00BE0DD2" w:rsidRDefault="00BE0DD2" w:rsidP="00115501">
      <w:pPr>
        <w:rPr>
          <w:rFonts w:asciiTheme="minorEastAsia" w:eastAsiaTheme="minorEastAsia" w:hAnsiTheme="minorEastAsia" w:cs="ＭＳ ゴシック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</w:t>
      </w:r>
      <w:r w:rsidR="002D2488"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</w:t>
      </w: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</w:t>
      </w:r>
    </w:p>
    <w:p w14:paraId="65571BF6" w14:textId="5222C3A2" w:rsidR="00BE0DD2" w:rsidRPr="00BE0DD2" w:rsidRDefault="00BE0DD2" w:rsidP="00115501">
      <w:pPr>
        <w:rPr>
          <w:rFonts w:asciiTheme="minorEastAsia" w:eastAsiaTheme="minorEastAsia" w:hAnsiTheme="minorEastAsia" w:cs="ＭＳ ゴシック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  <w:r w:rsidR="002D2488"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</w:t>
      </w:r>
    </w:p>
    <w:p w14:paraId="64AFEFF2" w14:textId="1AB810B8" w:rsidR="00B408E6" w:rsidRPr="00BE0DD2" w:rsidRDefault="00BE0DD2" w:rsidP="00115501">
      <w:pPr>
        <w:rPr>
          <w:rFonts w:asciiTheme="minorEastAsia" w:eastAsiaTheme="minorEastAsia" w:hAnsiTheme="minorEastAsia" w:cs="ＭＳ ゴシック"/>
          <w:sz w:val="24"/>
          <w:szCs w:val="18"/>
        </w:rPr>
      </w:pPr>
      <w:r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　　　　　　　　　　　　　　　　</w:t>
      </w:r>
      <w:r w:rsidR="002D2488">
        <w:rPr>
          <w:rFonts w:asciiTheme="minorEastAsia" w:eastAsiaTheme="minorEastAsia" w:hAnsiTheme="minorEastAsia" w:cs="ＭＳ ゴシック" w:hint="eastAsia"/>
          <w:sz w:val="24"/>
          <w:szCs w:val="18"/>
        </w:rPr>
        <w:t xml:space="preserve">　</w:t>
      </w:r>
    </w:p>
    <w:p w14:paraId="27B811DF" w14:textId="226627C8" w:rsidR="00115501" w:rsidRPr="00BE0DD2" w:rsidRDefault="00BE0DD2" w:rsidP="00115501">
      <w:pPr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  <w:r w:rsidR="002D2488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B408E6" w14:paraId="1C5F19DF" w14:textId="77777777" w:rsidTr="002D2488">
        <w:tc>
          <w:tcPr>
            <w:tcW w:w="1555" w:type="dxa"/>
          </w:tcPr>
          <w:p w14:paraId="0DECC95D" w14:textId="4C9148F8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項</w:t>
            </w:r>
            <w:r w:rsidR="00BE0DD2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目</w:t>
            </w:r>
          </w:p>
        </w:tc>
        <w:tc>
          <w:tcPr>
            <w:tcW w:w="7654" w:type="dxa"/>
          </w:tcPr>
          <w:p w14:paraId="4FF59B99" w14:textId="139B6C2A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回</w:t>
            </w:r>
            <w:r w:rsidR="00BE0DD2">
              <w:rPr>
                <w:rFonts w:ascii="BIZ UDPゴシック" w:eastAsia="BIZ UDPゴシック" w:hAnsi="BIZ UDPゴシック" w:cs="ＭＳ ゴシック" w:hint="eastAsia"/>
                <w:sz w:val="24"/>
              </w:rPr>
              <w:t xml:space="preserve">　　　</w:t>
            </w:r>
            <w:r>
              <w:rPr>
                <w:rFonts w:ascii="BIZ UDPゴシック" w:eastAsia="BIZ UDPゴシック" w:hAnsi="BIZ UDPゴシック" w:cs="ＭＳ ゴシック" w:hint="eastAsia"/>
                <w:sz w:val="24"/>
              </w:rPr>
              <w:t>答</w:t>
            </w:r>
          </w:p>
        </w:tc>
      </w:tr>
      <w:tr w:rsidR="00B408E6" w14:paraId="22798EA3" w14:textId="77777777" w:rsidTr="002F4A26">
        <w:trPr>
          <w:trHeight w:val="2873"/>
        </w:trPr>
        <w:tc>
          <w:tcPr>
            <w:tcW w:w="1555" w:type="dxa"/>
            <w:vAlign w:val="center"/>
          </w:tcPr>
          <w:p w14:paraId="2D40BA09" w14:textId="4EA225FB" w:rsidR="00B408E6" w:rsidRDefault="00B408E6" w:rsidP="00BE0DD2">
            <w:pPr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B408E6">
              <w:rPr>
                <w:rFonts w:ascii="BIZ UDPゴシック" w:eastAsia="BIZ UDPゴシック" w:hAnsi="BIZ UDPゴシック" w:cs="ＭＳ ゴシック" w:hint="eastAsia"/>
                <w:sz w:val="24"/>
              </w:rPr>
              <w:t>応募動機</w:t>
            </w:r>
          </w:p>
        </w:tc>
        <w:tc>
          <w:tcPr>
            <w:tcW w:w="7654" w:type="dxa"/>
          </w:tcPr>
          <w:p w14:paraId="04D98610" w14:textId="77777777" w:rsidR="00B408E6" w:rsidRPr="001C35E4" w:rsidRDefault="001C35E4" w:rsidP="00115501">
            <w:pPr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1C35E4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（子連れ出勤への関心や導入実績、従業員からの要望、市の事業への理解など）</w:t>
            </w:r>
          </w:p>
          <w:p w14:paraId="272DC8B5" w14:textId="3CEA555C" w:rsidR="001C35E4" w:rsidRPr="005F4EC7" w:rsidRDefault="001C35E4" w:rsidP="00115501">
            <w:pPr>
              <w:rPr>
                <w:rFonts w:ascii="ＭＳ Ｐ明朝" w:eastAsia="ＭＳ Ｐ明朝" w:hAnsi="ＭＳ Ｐ明朝" w:cs="ＭＳ ゴシック"/>
                <w:sz w:val="24"/>
              </w:rPr>
            </w:pPr>
          </w:p>
        </w:tc>
      </w:tr>
      <w:tr w:rsidR="00B408E6" w14:paraId="50477509" w14:textId="77777777" w:rsidTr="002F4A26">
        <w:trPr>
          <w:trHeight w:val="3191"/>
        </w:trPr>
        <w:tc>
          <w:tcPr>
            <w:tcW w:w="1555" w:type="dxa"/>
            <w:vAlign w:val="center"/>
          </w:tcPr>
          <w:p w14:paraId="077038F6" w14:textId="4B25F2F0" w:rsidR="00B408E6" w:rsidRPr="009F343C" w:rsidRDefault="009F343C" w:rsidP="009F343C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9F343C">
              <w:rPr>
                <w:rFonts w:ascii="BIZ UDPゴシック" w:eastAsia="BIZ UDPゴシック" w:hAnsi="BIZ UDPゴシック" w:cs="ＭＳ ゴシック" w:hint="eastAsia"/>
                <w:sz w:val="24"/>
              </w:rPr>
              <w:t>事業所内における子連れ出勤体制整備について</w:t>
            </w:r>
          </w:p>
        </w:tc>
        <w:tc>
          <w:tcPr>
            <w:tcW w:w="7654" w:type="dxa"/>
          </w:tcPr>
          <w:p w14:paraId="7644D4F9" w14:textId="77777777" w:rsidR="00B408E6" w:rsidRPr="006B3851" w:rsidRDefault="00F23130" w:rsidP="006B3851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6B3851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（従業員の理解、社内ルール、子どもが安全安心に過ごせるための環境整備</w:t>
            </w:r>
            <w:r w:rsidR="006B3851" w:rsidRPr="006B3851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など、現状や今後の予定）</w:t>
            </w:r>
          </w:p>
          <w:p w14:paraId="7745EAA3" w14:textId="0EE6EF88" w:rsidR="006B3851" w:rsidRPr="005F4EC7" w:rsidRDefault="006B3851" w:rsidP="00115501">
            <w:pPr>
              <w:rPr>
                <w:rFonts w:ascii="ＭＳ Ｐ明朝" w:eastAsia="ＭＳ Ｐ明朝" w:hAnsi="ＭＳ Ｐ明朝" w:cs="ＭＳ ゴシック"/>
                <w:sz w:val="24"/>
              </w:rPr>
            </w:pPr>
          </w:p>
        </w:tc>
      </w:tr>
      <w:tr w:rsidR="00B408E6" w14:paraId="63B753AD" w14:textId="77777777" w:rsidTr="002F4A26">
        <w:trPr>
          <w:trHeight w:val="2839"/>
        </w:trPr>
        <w:tc>
          <w:tcPr>
            <w:tcW w:w="1555" w:type="dxa"/>
            <w:vAlign w:val="center"/>
          </w:tcPr>
          <w:p w14:paraId="6061C3FE" w14:textId="5C8899F6" w:rsidR="00B408E6" w:rsidRDefault="009F343C" w:rsidP="009F343C">
            <w:pPr>
              <w:spacing w:line="0" w:lineRule="atLeast"/>
              <w:rPr>
                <w:rFonts w:ascii="BIZ UDPゴシック" w:eastAsia="BIZ UDPゴシック" w:hAnsi="BIZ UDPゴシック" w:cs="ＭＳ ゴシック"/>
                <w:sz w:val="24"/>
              </w:rPr>
            </w:pPr>
            <w:r w:rsidRPr="009F343C">
              <w:rPr>
                <w:rFonts w:ascii="BIZ UDPゴシック" w:eastAsia="BIZ UDPゴシック" w:hAnsi="BIZ UDPゴシック" w:cs="ＭＳ ゴシック" w:hint="eastAsia"/>
                <w:sz w:val="24"/>
              </w:rPr>
              <w:t>市との連携について</w:t>
            </w:r>
          </w:p>
        </w:tc>
        <w:tc>
          <w:tcPr>
            <w:tcW w:w="7654" w:type="dxa"/>
          </w:tcPr>
          <w:p w14:paraId="43D952C1" w14:textId="32FD4BCF" w:rsidR="00E72B67" w:rsidRPr="00E72B67" w:rsidRDefault="00D37322" w:rsidP="00115501">
            <w:pPr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（</w:t>
            </w:r>
            <w:r w:rsidR="00E72B67"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普及啓発に関する</w:t>
            </w:r>
            <w:r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市との情報交換や意見交換、助言</w:t>
            </w:r>
            <w:r w:rsidR="00E72B67" w:rsidRPr="00E72B67">
              <w:rPr>
                <w:rFonts w:ascii="BIZ UDPゴシック" w:eastAsia="BIZ UDPゴシック" w:hAnsi="BIZ UDPゴシック" w:cs="ＭＳ ゴシック" w:hint="eastAsia"/>
                <w:sz w:val="20"/>
                <w:szCs w:val="20"/>
              </w:rPr>
              <w:t>等を行うことができるか）</w:t>
            </w:r>
          </w:p>
          <w:p w14:paraId="21A8CC6E" w14:textId="4E7D9C13" w:rsidR="00E72B67" w:rsidRPr="005F4EC7" w:rsidRDefault="00E72B67" w:rsidP="00115501">
            <w:pPr>
              <w:rPr>
                <w:rFonts w:ascii="ＭＳ Ｐ明朝" w:eastAsia="ＭＳ Ｐ明朝" w:hAnsi="ＭＳ Ｐ明朝" w:cs="ＭＳ ゴシック"/>
                <w:sz w:val="24"/>
              </w:rPr>
            </w:pPr>
          </w:p>
        </w:tc>
      </w:tr>
    </w:tbl>
    <w:p w14:paraId="555FF3A4" w14:textId="5D12C859" w:rsidR="005F4EC7" w:rsidRDefault="005F4EC7" w:rsidP="00115501">
      <w:pPr>
        <w:rPr>
          <w:rFonts w:ascii="BIZ UDPゴシック" w:eastAsia="BIZ UDPゴシック" w:hAnsi="BIZ UDPゴシック"/>
        </w:rPr>
      </w:pPr>
    </w:p>
    <w:p w14:paraId="349CDC25" w14:textId="2861FFD4" w:rsidR="005F4EC7" w:rsidRPr="002F4A26" w:rsidRDefault="002F4A26" w:rsidP="00115501">
      <w:pPr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以下に該当する場合は、</w:t>
      </w:r>
      <w:r w:rsidR="005310FB">
        <w:rPr>
          <w:rFonts w:ascii="BIZ UDPゴシック" w:eastAsia="BIZ UDPゴシック" w:hAnsi="BIZ UDPゴシック" w:hint="eastAsia"/>
          <w:sz w:val="24"/>
        </w:rPr>
        <w:t>□に✓を入れて</w:t>
      </w:r>
      <w:r>
        <w:rPr>
          <w:rFonts w:ascii="Segoe UI Emoji" w:eastAsia="BIZ UDPゴシック" w:hAnsi="Segoe UI Emoji" w:cs="Segoe UI Emoji" w:hint="eastAsia"/>
          <w:sz w:val="24"/>
        </w:rPr>
        <w:t>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4EC7" w14:paraId="3674085A" w14:textId="77777777" w:rsidTr="002F4A26">
        <w:trPr>
          <w:trHeight w:val="747"/>
        </w:trPr>
        <w:tc>
          <w:tcPr>
            <w:tcW w:w="9209" w:type="dxa"/>
            <w:vAlign w:val="center"/>
          </w:tcPr>
          <w:p w14:paraId="218640E3" w14:textId="2F912819" w:rsidR="005F4EC7" w:rsidRPr="005310FB" w:rsidRDefault="005F4EC7" w:rsidP="005310FB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hint="eastAsia"/>
                <w:sz w:val="24"/>
              </w:rPr>
            </w:pPr>
            <w:r w:rsidRPr="005310FB">
              <w:rPr>
                <w:rFonts w:asciiTheme="minorEastAsia" w:eastAsiaTheme="minorEastAsia" w:hAnsiTheme="minorEastAsia" w:hint="eastAsia"/>
                <w:sz w:val="24"/>
              </w:rPr>
              <w:t>応募者多数の場合、</w:t>
            </w:r>
            <w:r w:rsidR="00BF4F75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F4A26" w:rsidRPr="005310FB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5310FB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="002F4A26" w:rsidRPr="005310FB">
              <w:rPr>
                <w:rFonts w:asciiTheme="minorEastAsia" w:eastAsiaTheme="minorEastAsia" w:hAnsiTheme="minorEastAsia" w:hint="eastAsia"/>
                <w:sz w:val="24"/>
              </w:rPr>
              <w:t>の受託となっても構わない。</w:t>
            </w:r>
          </w:p>
        </w:tc>
      </w:tr>
    </w:tbl>
    <w:p w14:paraId="502F1249" w14:textId="77777777" w:rsidR="005F4EC7" w:rsidRPr="00BF4F75" w:rsidRDefault="005F4EC7" w:rsidP="00115501">
      <w:pPr>
        <w:rPr>
          <w:rFonts w:ascii="BIZ UDPゴシック" w:eastAsia="BIZ UDPゴシック" w:hAnsi="BIZ UDPゴシック" w:hint="eastAsia"/>
        </w:rPr>
      </w:pPr>
    </w:p>
    <w:sectPr w:rsidR="005F4EC7" w:rsidRPr="00BF4F75" w:rsidSect="002F4A2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435"/>
    <w:multiLevelType w:val="hybridMultilevel"/>
    <w:tmpl w:val="1C264552"/>
    <w:lvl w:ilvl="0" w:tplc="C30C564C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877018"/>
    <w:multiLevelType w:val="hybridMultilevel"/>
    <w:tmpl w:val="9DAE9A3E"/>
    <w:lvl w:ilvl="0" w:tplc="FE44149A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4002EE1"/>
    <w:multiLevelType w:val="hybridMultilevel"/>
    <w:tmpl w:val="DB583DD2"/>
    <w:lvl w:ilvl="0" w:tplc="E5C42F32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BE105D"/>
    <w:multiLevelType w:val="hybridMultilevel"/>
    <w:tmpl w:val="2CB20612"/>
    <w:lvl w:ilvl="0" w:tplc="A65809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5AF1331"/>
    <w:multiLevelType w:val="hybridMultilevel"/>
    <w:tmpl w:val="F9B8B924"/>
    <w:lvl w:ilvl="0" w:tplc="D09C91C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2A255F"/>
    <w:multiLevelType w:val="hybridMultilevel"/>
    <w:tmpl w:val="6A3865D0"/>
    <w:lvl w:ilvl="0" w:tplc="417CA43E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E"/>
    <w:rsid w:val="00115501"/>
    <w:rsid w:val="001C35E4"/>
    <w:rsid w:val="002D2488"/>
    <w:rsid w:val="002F4A26"/>
    <w:rsid w:val="00350F55"/>
    <w:rsid w:val="005310FB"/>
    <w:rsid w:val="005F4EC7"/>
    <w:rsid w:val="006B3851"/>
    <w:rsid w:val="006D640D"/>
    <w:rsid w:val="007C5268"/>
    <w:rsid w:val="009A547E"/>
    <w:rsid w:val="009F343C"/>
    <w:rsid w:val="00B408E6"/>
    <w:rsid w:val="00BE0DD2"/>
    <w:rsid w:val="00BF4F75"/>
    <w:rsid w:val="00D37322"/>
    <w:rsid w:val="00E72B67"/>
    <w:rsid w:val="00F2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B5D01"/>
  <w15:chartTrackingRefBased/>
  <w15:docId w15:val="{7A8774F7-F4FB-48D6-BE12-7B8B676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0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 清子</dc:creator>
  <cp:keywords/>
  <dc:description/>
  <cp:lastModifiedBy>松村  清子</cp:lastModifiedBy>
  <cp:revision>17</cp:revision>
  <dcterms:created xsi:type="dcterms:W3CDTF">2024-03-29T06:59:00Z</dcterms:created>
  <dcterms:modified xsi:type="dcterms:W3CDTF">2025-05-07T01:27:00Z</dcterms:modified>
</cp:coreProperties>
</file>